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B38" w:rsidRDefault="0076052B">
      <w:pPr>
        <w:spacing w:line="560" w:lineRule="exact"/>
        <w:rPr>
          <w:rFonts w:ascii="仿宋_GB2312" w:eastAsia="仿宋_GB2312" w:hAnsi="仿宋" w:cs="方正仿宋_GBK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" w:cs="方正仿宋_GBK" w:hint="eastAsia"/>
          <w:sz w:val="32"/>
          <w:szCs w:val="32"/>
        </w:rPr>
        <w:t>附件</w:t>
      </w:r>
      <w:r>
        <w:rPr>
          <w:rFonts w:ascii="仿宋_GB2312" w:eastAsia="仿宋_GB2312" w:hAnsi="仿宋" w:cs="方正仿宋_GBK" w:hint="eastAsia"/>
          <w:sz w:val="32"/>
          <w:szCs w:val="32"/>
        </w:rPr>
        <w:t>1</w:t>
      </w:r>
    </w:p>
    <w:p w:rsidR="00151B38" w:rsidRDefault="0076052B">
      <w:pPr>
        <w:jc w:val="center"/>
        <w:rPr>
          <w:rFonts w:ascii="方正大标宋简体" w:eastAsia="方正大标宋简体" w:hAnsi="方正大标宋简体" w:cs="方正大标宋简体"/>
          <w:color w:val="000000"/>
          <w:sz w:val="36"/>
          <w:szCs w:val="36"/>
        </w:rPr>
      </w:pPr>
      <w:r>
        <w:rPr>
          <w:rFonts w:ascii="方正大标宋简体" w:eastAsia="方正大标宋简体" w:hAnsi="方正大标宋简体" w:cs="方正大标宋简体" w:hint="eastAsia"/>
          <w:color w:val="000000"/>
          <w:sz w:val="36"/>
          <w:szCs w:val="36"/>
        </w:rPr>
        <w:t>应急管理部昆明康复中心</w:t>
      </w:r>
      <w:r>
        <w:rPr>
          <w:rFonts w:ascii="方正大标宋简体" w:eastAsia="方正大标宋简体" w:hAnsi="方正大标宋简体" w:cs="方正大标宋简体" w:hint="eastAsia"/>
          <w:color w:val="000000"/>
          <w:sz w:val="36"/>
          <w:szCs w:val="36"/>
        </w:rPr>
        <w:t>2023</w:t>
      </w:r>
      <w:r>
        <w:rPr>
          <w:rFonts w:ascii="方正大标宋简体" w:eastAsia="方正大标宋简体" w:hAnsi="方正大标宋简体" w:cs="方正大标宋简体" w:hint="eastAsia"/>
          <w:color w:val="000000"/>
          <w:sz w:val="36"/>
          <w:szCs w:val="36"/>
        </w:rPr>
        <w:t>年度公开招聘工作人员岗位信息表</w:t>
      </w:r>
    </w:p>
    <w:tbl>
      <w:tblPr>
        <w:tblW w:w="13021" w:type="dxa"/>
        <w:jc w:val="center"/>
        <w:tblLayout w:type="fixed"/>
        <w:tblLook w:val="04A0" w:firstRow="1" w:lastRow="0" w:firstColumn="1" w:lastColumn="0" w:noHBand="0" w:noVBand="1"/>
      </w:tblPr>
      <w:tblGrid>
        <w:gridCol w:w="696"/>
        <w:gridCol w:w="1353"/>
        <w:gridCol w:w="1290"/>
        <w:gridCol w:w="690"/>
        <w:gridCol w:w="3690"/>
        <w:gridCol w:w="1095"/>
        <w:gridCol w:w="4207"/>
      </w:tblGrid>
      <w:tr w:rsidR="00151B38">
        <w:trPr>
          <w:trHeight w:val="612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招聘岗位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名额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专业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学历</w:t>
            </w:r>
          </w:p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学位</w:t>
            </w:r>
          </w:p>
        </w:tc>
        <w:tc>
          <w:tcPr>
            <w:tcW w:w="4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基本条件</w:t>
            </w:r>
          </w:p>
        </w:tc>
      </w:tr>
      <w:tr w:rsidR="00151B38">
        <w:trPr>
          <w:trHeight w:val="1129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53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职业病综合治疗中心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内科医师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本科：临床医学（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100201K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</w:t>
            </w:r>
          </w:p>
          <w:p w:rsidR="00151B38" w:rsidRDefault="0076052B">
            <w:pPr>
              <w:textAlignment w:val="center"/>
              <w:rPr>
                <w:rFonts w:ascii="宋体" w:eastAsia="宋体" w:hAnsi="宋体" w:cs="宋体"/>
                <w:i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硕士：内科学（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100201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105101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）、中医内科学（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100506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大学本科及以上</w:t>
            </w:r>
          </w:p>
        </w:tc>
        <w:tc>
          <w:tcPr>
            <w:tcW w:w="4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numPr>
                <w:ilvl w:val="0"/>
                <w:numId w:val="1"/>
              </w:num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初级职称年龄不超过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周岁，中级职称年龄不超过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40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周岁；</w:t>
            </w:r>
          </w:p>
          <w:p w:rsidR="00151B38" w:rsidRDefault="0076052B">
            <w:pPr>
              <w:numPr>
                <w:ilvl w:val="0"/>
                <w:numId w:val="1"/>
              </w:num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具有初级及以上职称；有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年以上临床工作经验。</w:t>
            </w:r>
          </w:p>
        </w:tc>
      </w:tr>
      <w:tr w:rsidR="00151B38">
        <w:trPr>
          <w:trHeight w:val="90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5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151B3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全科医师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本科：临床医学（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100201K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）、中西医临床医学（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100601K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</w:t>
            </w:r>
          </w:p>
          <w:p w:rsidR="00151B38" w:rsidRDefault="0076052B">
            <w:pPr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硕士：全科医学（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1002Z2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105109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大学本科及以上</w:t>
            </w:r>
          </w:p>
        </w:tc>
        <w:tc>
          <w:tcPr>
            <w:tcW w:w="4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numPr>
                <w:ilvl w:val="0"/>
                <w:numId w:val="2"/>
              </w:num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初级职称年龄不超过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周岁，中级职称年龄不超过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40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周岁；</w:t>
            </w:r>
          </w:p>
          <w:p w:rsidR="00151B38" w:rsidRDefault="0076052B">
            <w:pPr>
              <w:numPr>
                <w:ilvl w:val="0"/>
                <w:numId w:val="2"/>
              </w:num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具有初级及以上职称；有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年以上全科诊疗工作经验。</w:t>
            </w:r>
          </w:p>
        </w:tc>
      </w:tr>
      <w:tr w:rsidR="00151B38">
        <w:trPr>
          <w:trHeight w:val="1230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5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151B3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康复科医师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textAlignment w:val="center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本科：中医康复学（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100510TK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）、临床医学（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100201K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）、</w:t>
            </w:r>
          </w:p>
          <w:p w:rsidR="00151B38" w:rsidRDefault="0076052B">
            <w:pPr>
              <w:textAlignment w:val="center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中医学（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100501K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）、中西医临床医学（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100601K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）</w:t>
            </w:r>
          </w:p>
          <w:p w:rsidR="00151B38" w:rsidRDefault="0076052B">
            <w:pPr>
              <w:textAlignment w:val="center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硕士：临床医学（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100200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105100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）、</w:t>
            </w:r>
          </w:p>
          <w:p w:rsidR="00151B38" w:rsidRDefault="0076052B">
            <w:pPr>
              <w:textAlignment w:val="center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中医学（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100500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）、中医（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105700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）、</w:t>
            </w:r>
          </w:p>
          <w:p w:rsidR="00151B38" w:rsidRDefault="0076052B">
            <w:pPr>
              <w:textAlignment w:val="center"/>
              <w:rPr>
                <w:rFonts w:ascii="宋体" w:eastAsia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中西医结合临床（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100602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105709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）、康复医学与理疗学（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100215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105110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）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大学本科及以上</w:t>
            </w:r>
          </w:p>
        </w:tc>
        <w:tc>
          <w:tcPr>
            <w:tcW w:w="4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numPr>
                <w:ilvl w:val="0"/>
                <w:numId w:val="3"/>
              </w:num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初级职称年龄不超过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周岁，中级职称年龄不超过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40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周岁；</w:t>
            </w:r>
          </w:p>
          <w:p w:rsidR="00151B38" w:rsidRDefault="0076052B">
            <w:pPr>
              <w:numPr>
                <w:ilvl w:val="0"/>
                <w:numId w:val="3"/>
              </w:num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具有初级及以上职称，有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年以上临床工作经验。</w:t>
            </w:r>
          </w:p>
        </w:tc>
      </w:tr>
      <w:tr w:rsidR="00151B38">
        <w:trPr>
          <w:trHeight w:val="1801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办公室（党群工作部）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党务秘书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本科：秘书学（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050107T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）、公共事业管理（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120401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）、行政管理（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120402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）、汉语言文学（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050101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）、汉语言（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050102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）；硕士：汉语言文字学（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050103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）、行政管理（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120401</w:t>
            </w:r>
            <w:r>
              <w:rPr>
                <w:rFonts w:ascii="宋体" w:eastAsia="宋体" w:hAnsi="宋体" w:cs="宋体" w:hint="eastAsia"/>
                <w:kern w:val="2"/>
                <w:sz w:val="21"/>
                <w:szCs w:val="21"/>
              </w:rPr>
              <w:t>）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大学本科及以上</w:t>
            </w:r>
          </w:p>
        </w:tc>
        <w:tc>
          <w:tcPr>
            <w:tcW w:w="4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numPr>
                <w:ilvl w:val="0"/>
                <w:numId w:val="4"/>
              </w:num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高校应届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大学本科毕业生不超过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26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周岁（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1997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日后出生）、硕士研究生不超过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周岁（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1993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日以后出生）；</w:t>
            </w:r>
          </w:p>
          <w:p w:rsidR="00151B38" w:rsidRDefault="0076052B">
            <w:pPr>
              <w:numPr>
                <w:ilvl w:val="0"/>
                <w:numId w:val="4"/>
              </w:num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中共党员，思想政治素质好，有较强的文字、语言表达能力和沟通协调能力；熟悉电脑及办公自动化相关技能。</w:t>
            </w:r>
          </w:p>
        </w:tc>
      </w:tr>
      <w:tr w:rsidR="00151B38">
        <w:trPr>
          <w:trHeight w:val="1802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办公室（党群工作部）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科员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本科：法学（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030101K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</w:t>
            </w:r>
          </w:p>
          <w:p w:rsidR="00151B38" w:rsidRDefault="0076052B">
            <w:pPr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硕士：法学（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0301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）、法律（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0351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大学本科及以上</w:t>
            </w:r>
          </w:p>
        </w:tc>
        <w:tc>
          <w:tcPr>
            <w:tcW w:w="4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高校应届大学本科毕业生不超过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26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周岁（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1997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日后出生）、硕士研究生不超过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周岁（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1993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日以后出生）；</w:t>
            </w:r>
          </w:p>
          <w:p w:rsidR="00151B38" w:rsidRDefault="0076052B">
            <w:p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思想政治素质好，有较强的文字、语言表达能力和沟通协调能力；熟悉电脑及办公自动化相关技能。</w:t>
            </w:r>
          </w:p>
        </w:tc>
      </w:tr>
      <w:tr w:rsidR="00151B38">
        <w:trPr>
          <w:trHeight w:val="1938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人力资源部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人事科员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本科：人力资源管理（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120206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）、工商管理（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120201K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）、劳动与社会保障（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120403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</w:t>
            </w:r>
          </w:p>
          <w:p w:rsidR="00151B38" w:rsidRDefault="0076052B">
            <w:pPr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硕士：企业管理（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120202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含：财务管理、市场营销、人力资源管理）、社会保障（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120404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大学本科及以上</w:t>
            </w:r>
          </w:p>
        </w:tc>
        <w:tc>
          <w:tcPr>
            <w:tcW w:w="4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numPr>
                <w:ilvl w:val="0"/>
                <w:numId w:val="5"/>
              </w:num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高校应届大学本科毕业生不超过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26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周岁（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1997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日后出生）、硕士研究生不超过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周岁（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1993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日以后出生）；</w:t>
            </w:r>
          </w:p>
          <w:p w:rsidR="00151B38" w:rsidRDefault="0076052B">
            <w:pPr>
              <w:numPr>
                <w:ilvl w:val="0"/>
                <w:numId w:val="5"/>
              </w:num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思想政治素质好，具有较强的沟通协调能力和公文写作能力，熟悉电脑及办公自动化相关技能。</w:t>
            </w:r>
          </w:p>
        </w:tc>
      </w:tr>
      <w:tr w:rsidR="00151B38">
        <w:trPr>
          <w:trHeight w:val="1908"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7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财务部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会计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51B38" w:rsidRDefault="0076052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本科：会计学（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120203K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）、财务管理（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120204)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、审计学（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120207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</w:t>
            </w:r>
          </w:p>
          <w:p w:rsidR="00151B38" w:rsidRDefault="0076052B">
            <w:pPr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硕士：会计学（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120201)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、财务学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(1202Z1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1202Z3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）、审计学（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1202Z1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1202Z2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1202Z3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1202Z7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）、财务管理（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1202Z1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1202Z2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1202Z6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大学本科及以上</w:t>
            </w:r>
          </w:p>
        </w:tc>
        <w:tc>
          <w:tcPr>
            <w:tcW w:w="4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8" w:rsidRDefault="0076052B">
            <w:pPr>
              <w:numPr>
                <w:ilvl w:val="0"/>
                <w:numId w:val="6"/>
              </w:num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高校应届大学本科毕业生不超过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26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周岁（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1997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日后出生）、硕士研究生不超过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周岁（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1993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日以后出生）</w:t>
            </w:r>
          </w:p>
          <w:p w:rsidR="00151B38" w:rsidRDefault="0076052B">
            <w:pPr>
              <w:numPr>
                <w:ilvl w:val="0"/>
                <w:numId w:val="6"/>
              </w:numPr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具有助理会计师资格。</w:t>
            </w:r>
          </w:p>
        </w:tc>
      </w:tr>
    </w:tbl>
    <w:p w:rsidR="00151B38" w:rsidRDefault="0076052B">
      <w:pPr>
        <w:autoSpaceDE w:val="0"/>
        <w:ind w:firstLineChars="200" w:firstLine="420"/>
        <w:rPr>
          <w:rFonts w:ascii="宋体" w:eastAsia="宋体" w:hAnsi="宋体" w:cs="宋体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注：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1.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岗位学历要求为应聘人员已获得的最高学历，岗位专业要求为应聘人员已获得最高学历的对应专业。</w:t>
      </w:r>
    </w:p>
    <w:p w:rsidR="00151B38" w:rsidRDefault="0076052B">
      <w:pPr>
        <w:autoSpaceDE w:val="0"/>
        <w:ind w:left="1050" w:hangingChars="500" w:hanging="1050"/>
        <w:rPr>
          <w:rFonts w:ascii="宋体" w:eastAsia="宋体" w:hAnsi="宋体" w:cs="宋体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 xml:space="preserve">        2.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学科专业参照教育部政府网站发布的学科目录。其中，本科专业请参照《普通高等学校本科专业目录（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2020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版）》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,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研究生专业请参照《研究生教育学科专业目录》（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2022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版）》或查询研招网。</w:t>
      </w:r>
    </w:p>
    <w:p w:rsidR="00151B38" w:rsidRDefault="0076052B">
      <w:pPr>
        <w:autoSpaceDE w:val="0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 xml:space="preserve">        3.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所学学科专业接近，但不在上述学科专业参考目录中的考生，可通过报名咨询电话联系招聘单位确认报名资格。</w:t>
      </w:r>
    </w:p>
    <w:p w:rsidR="00151B38" w:rsidRDefault="00151B38"/>
    <w:sectPr w:rsidR="00151B38">
      <w:footerReference w:type="even" r:id="rId8"/>
      <w:footerReference w:type="default" r:id="rId9"/>
      <w:pgSz w:w="16838" w:h="11906" w:orient="landscape"/>
      <w:pgMar w:top="1587" w:right="1587" w:bottom="1587" w:left="1587" w:header="0" w:footer="907" w:gutter="0"/>
      <w:pgNumType w:fmt="numberInDash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52B" w:rsidRDefault="0076052B">
      <w:r>
        <w:separator/>
      </w:r>
    </w:p>
  </w:endnote>
  <w:endnote w:type="continuationSeparator" w:id="0">
    <w:p w:rsidR="0076052B" w:rsidRDefault="00760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608166"/>
    </w:sdtPr>
    <w:sdtEndPr/>
    <w:sdtContent>
      <w:p w:rsidR="00151B38" w:rsidRDefault="0076052B">
        <w:pPr>
          <w:pStyle w:val="a4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4 -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0459527"/>
    </w:sdtPr>
    <w:sdtEndPr/>
    <w:sdtContent>
      <w:p w:rsidR="00151B38" w:rsidRDefault="0076052B">
        <w:pPr>
          <w:pStyle w:val="a4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C01BA0" w:rsidRPr="00C01BA0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C01BA0"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52B" w:rsidRDefault="0076052B">
      <w:r>
        <w:separator/>
      </w:r>
    </w:p>
  </w:footnote>
  <w:footnote w:type="continuationSeparator" w:id="0">
    <w:p w:rsidR="0076052B" w:rsidRDefault="00760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1D399D"/>
    <w:multiLevelType w:val="multilevel"/>
    <w:tmpl w:val="831D399D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94C3C8C3"/>
    <w:multiLevelType w:val="multilevel"/>
    <w:tmpl w:val="94C3C8C3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DA49E777"/>
    <w:multiLevelType w:val="multilevel"/>
    <w:tmpl w:val="DA49E777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D2A6D9C"/>
    <w:multiLevelType w:val="multilevel"/>
    <w:tmpl w:val="0D2A6D9C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1C279A2F"/>
    <w:multiLevelType w:val="multilevel"/>
    <w:tmpl w:val="1C279A2F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24F98593"/>
    <w:multiLevelType w:val="multilevel"/>
    <w:tmpl w:val="24F98593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yZWNhNzRlN2ZlMjRkZmYyMWY0MmJkZmJlMjFlMzAifQ=="/>
  </w:docVars>
  <w:rsids>
    <w:rsidRoot w:val="006B1442"/>
    <w:rsid w:val="BB671F7B"/>
    <w:rsid w:val="BB75CED4"/>
    <w:rsid w:val="BBFBC254"/>
    <w:rsid w:val="BD597BBB"/>
    <w:rsid w:val="BDD760E8"/>
    <w:rsid w:val="BEF91C83"/>
    <w:rsid w:val="BF2EBE3B"/>
    <w:rsid w:val="BFB1C736"/>
    <w:rsid w:val="BFBF36CE"/>
    <w:rsid w:val="BFEFF34E"/>
    <w:rsid w:val="C6FFDA82"/>
    <w:rsid w:val="C7472563"/>
    <w:rsid w:val="C7E87733"/>
    <w:rsid w:val="CB7001AA"/>
    <w:rsid w:val="CBDF5BE8"/>
    <w:rsid w:val="CBFF7386"/>
    <w:rsid w:val="CDF45256"/>
    <w:rsid w:val="CECD0383"/>
    <w:rsid w:val="CFBFC9FC"/>
    <w:rsid w:val="CFDF48B7"/>
    <w:rsid w:val="CFFF37B8"/>
    <w:rsid w:val="D37FE466"/>
    <w:rsid w:val="D96F1DEA"/>
    <w:rsid w:val="D9E58F9F"/>
    <w:rsid w:val="D9FBFFF7"/>
    <w:rsid w:val="DAAF34E6"/>
    <w:rsid w:val="DBFF481C"/>
    <w:rsid w:val="DBFF58DD"/>
    <w:rsid w:val="DEEE7082"/>
    <w:rsid w:val="DEFD11EA"/>
    <w:rsid w:val="DEFF3B75"/>
    <w:rsid w:val="DF7FB1B3"/>
    <w:rsid w:val="DFFD5C9A"/>
    <w:rsid w:val="DFFFD42A"/>
    <w:rsid w:val="E6DF944F"/>
    <w:rsid w:val="E7FEED43"/>
    <w:rsid w:val="E9671939"/>
    <w:rsid w:val="EAEEE9B7"/>
    <w:rsid w:val="EAF72668"/>
    <w:rsid w:val="EBB7CCBA"/>
    <w:rsid w:val="EBF28BAF"/>
    <w:rsid w:val="EBFAFDD4"/>
    <w:rsid w:val="EBFAFF1A"/>
    <w:rsid w:val="EBFFB4C7"/>
    <w:rsid w:val="EC7F129E"/>
    <w:rsid w:val="EC9FF222"/>
    <w:rsid w:val="EDB7EE39"/>
    <w:rsid w:val="EDEF6D09"/>
    <w:rsid w:val="EDFF42A3"/>
    <w:rsid w:val="EEBEA859"/>
    <w:rsid w:val="EF7F2706"/>
    <w:rsid w:val="EFFFC430"/>
    <w:rsid w:val="F2EEF094"/>
    <w:rsid w:val="F3FD4E44"/>
    <w:rsid w:val="F5F3970F"/>
    <w:rsid w:val="F5FFCEF8"/>
    <w:rsid w:val="F6FBEF33"/>
    <w:rsid w:val="F76CBC48"/>
    <w:rsid w:val="F77BA5B2"/>
    <w:rsid w:val="F77F6B89"/>
    <w:rsid w:val="F78CB8C9"/>
    <w:rsid w:val="F7B75233"/>
    <w:rsid w:val="F7BC5389"/>
    <w:rsid w:val="F7F793AE"/>
    <w:rsid w:val="F7FA14D7"/>
    <w:rsid w:val="F7FC0EE0"/>
    <w:rsid w:val="F9E18489"/>
    <w:rsid w:val="FA35B924"/>
    <w:rsid w:val="FAFF5C1F"/>
    <w:rsid w:val="FBBF4E0D"/>
    <w:rsid w:val="FBEED36D"/>
    <w:rsid w:val="FD1A0F86"/>
    <w:rsid w:val="FD9FBBFC"/>
    <w:rsid w:val="FDF7F683"/>
    <w:rsid w:val="FDFEB721"/>
    <w:rsid w:val="FDFEC328"/>
    <w:rsid w:val="FDFF390B"/>
    <w:rsid w:val="FEAF6F1C"/>
    <w:rsid w:val="FEFA9549"/>
    <w:rsid w:val="FF7BA252"/>
    <w:rsid w:val="FF7EB9FD"/>
    <w:rsid w:val="FF7FAE40"/>
    <w:rsid w:val="FFAD1204"/>
    <w:rsid w:val="FFB53010"/>
    <w:rsid w:val="FFB77FC4"/>
    <w:rsid w:val="FFE7BA40"/>
    <w:rsid w:val="FFF647AE"/>
    <w:rsid w:val="FFFAAB4C"/>
    <w:rsid w:val="FFFF153E"/>
    <w:rsid w:val="FFFF442E"/>
    <w:rsid w:val="FFFFF541"/>
    <w:rsid w:val="000179D9"/>
    <w:rsid w:val="00036B51"/>
    <w:rsid w:val="000428A8"/>
    <w:rsid w:val="000A2C4D"/>
    <w:rsid w:val="000A357E"/>
    <w:rsid w:val="000A4CBC"/>
    <w:rsid w:val="00101AE9"/>
    <w:rsid w:val="00105770"/>
    <w:rsid w:val="00117842"/>
    <w:rsid w:val="001215D6"/>
    <w:rsid w:val="00125861"/>
    <w:rsid w:val="00143B7F"/>
    <w:rsid w:val="00151B38"/>
    <w:rsid w:val="00153498"/>
    <w:rsid w:val="00161DA8"/>
    <w:rsid w:val="001E06E1"/>
    <w:rsid w:val="001E75E2"/>
    <w:rsid w:val="002343CF"/>
    <w:rsid w:val="00263909"/>
    <w:rsid w:val="0027402F"/>
    <w:rsid w:val="002A3B41"/>
    <w:rsid w:val="00314829"/>
    <w:rsid w:val="003405DB"/>
    <w:rsid w:val="00387605"/>
    <w:rsid w:val="003969FE"/>
    <w:rsid w:val="003B0841"/>
    <w:rsid w:val="003C0107"/>
    <w:rsid w:val="003C1597"/>
    <w:rsid w:val="003F23CE"/>
    <w:rsid w:val="003F255B"/>
    <w:rsid w:val="00413CA6"/>
    <w:rsid w:val="004332CA"/>
    <w:rsid w:val="00443541"/>
    <w:rsid w:val="004515CF"/>
    <w:rsid w:val="00487457"/>
    <w:rsid w:val="00496DA9"/>
    <w:rsid w:val="004A22FE"/>
    <w:rsid w:val="004C16C8"/>
    <w:rsid w:val="004E126B"/>
    <w:rsid w:val="0050024B"/>
    <w:rsid w:val="00527E84"/>
    <w:rsid w:val="00553E6C"/>
    <w:rsid w:val="0055573B"/>
    <w:rsid w:val="0055579C"/>
    <w:rsid w:val="00566447"/>
    <w:rsid w:val="00575873"/>
    <w:rsid w:val="005B4D76"/>
    <w:rsid w:val="005E2A53"/>
    <w:rsid w:val="00602E61"/>
    <w:rsid w:val="00611485"/>
    <w:rsid w:val="00633A7B"/>
    <w:rsid w:val="00645E38"/>
    <w:rsid w:val="006B1442"/>
    <w:rsid w:val="006B5483"/>
    <w:rsid w:val="006C767B"/>
    <w:rsid w:val="006E7E68"/>
    <w:rsid w:val="006E7EAB"/>
    <w:rsid w:val="006F1053"/>
    <w:rsid w:val="00730FA4"/>
    <w:rsid w:val="00757773"/>
    <w:rsid w:val="0076052B"/>
    <w:rsid w:val="00785313"/>
    <w:rsid w:val="007A172F"/>
    <w:rsid w:val="007A6F63"/>
    <w:rsid w:val="007D65D9"/>
    <w:rsid w:val="007E76EA"/>
    <w:rsid w:val="007F0A1D"/>
    <w:rsid w:val="0082448D"/>
    <w:rsid w:val="00827061"/>
    <w:rsid w:val="00841C51"/>
    <w:rsid w:val="00844F92"/>
    <w:rsid w:val="008556E2"/>
    <w:rsid w:val="008574C7"/>
    <w:rsid w:val="00861F06"/>
    <w:rsid w:val="008962D1"/>
    <w:rsid w:val="008C4609"/>
    <w:rsid w:val="008F4757"/>
    <w:rsid w:val="00901434"/>
    <w:rsid w:val="00920BD4"/>
    <w:rsid w:val="009307F4"/>
    <w:rsid w:val="00932AA7"/>
    <w:rsid w:val="00950F48"/>
    <w:rsid w:val="00967DE2"/>
    <w:rsid w:val="009D1A8C"/>
    <w:rsid w:val="009D22B6"/>
    <w:rsid w:val="00A0396E"/>
    <w:rsid w:val="00A25D49"/>
    <w:rsid w:val="00A35FBF"/>
    <w:rsid w:val="00AB2852"/>
    <w:rsid w:val="00AE2FD9"/>
    <w:rsid w:val="00B043F1"/>
    <w:rsid w:val="00B42EFC"/>
    <w:rsid w:val="00B550AF"/>
    <w:rsid w:val="00B6195E"/>
    <w:rsid w:val="00B62525"/>
    <w:rsid w:val="00B639EC"/>
    <w:rsid w:val="00B7318D"/>
    <w:rsid w:val="00BA3803"/>
    <w:rsid w:val="00BB587B"/>
    <w:rsid w:val="00BB64A9"/>
    <w:rsid w:val="00BB77C2"/>
    <w:rsid w:val="00BC7315"/>
    <w:rsid w:val="00BD4D03"/>
    <w:rsid w:val="00C01BA0"/>
    <w:rsid w:val="00C02EAB"/>
    <w:rsid w:val="00C106A7"/>
    <w:rsid w:val="00C12980"/>
    <w:rsid w:val="00C23340"/>
    <w:rsid w:val="00C331A4"/>
    <w:rsid w:val="00C5165F"/>
    <w:rsid w:val="00C927DE"/>
    <w:rsid w:val="00C96EF7"/>
    <w:rsid w:val="00CA4DD2"/>
    <w:rsid w:val="00CC0F5D"/>
    <w:rsid w:val="00CC656B"/>
    <w:rsid w:val="00CD448C"/>
    <w:rsid w:val="00D1381F"/>
    <w:rsid w:val="00D2796D"/>
    <w:rsid w:val="00D34F6D"/>
    <w:rsid w:val="00D40945"/>
    <w:rsid w:val="00D46CCC"/>
    <w:rsid w:val="00D6504B"/>
    <w:rsid w:val="00D73C99"/>
    <w:rsid w:val="00DA1278"/>
    <w:rsid w:val="00DB596F"/>
    <w:rsid w:val="00DE0D23"/>
    <w:rsid w:val="00E030BC"/>
    <w:rsid w:val="00E06A08"/>
    <w:rsid w:val="00E230F3"/>
    <w:rsid w:val="00E30CA5"/>
    <w:rsid w:val="00E42D4D"/>
    <w:rsid w:val="00E4742C"/>
    <w:rsid w:val="00E60A9C"/>
    <w:rsid w:val="00E77F14"/>
    <w:rsid w:val="00E900D1"/>
    <w:rsid w:val="00E9402A"/>
    <w:rsid w:val="00EC065D"/>
    <w:rsid w:val="00EC07F4"/>
    <w:rsid w:val="00EC2AD5"/>
    <w:rsid w:val="00ED17D4"/>
    <w:rsid w:val="00F5764B"/>
    <w:rsid w:val="00F61B15"/>
    <w:rsid w:val="00F700E3"/>
    <w:rsid w:val="00FB1778"/>
    <w:rsid w:val="00FB4DE7"/>
    <w:rsid w:val="00FF1B20"/>
    <w:rsid w:val="0198701A"/>
    <w:rsid w:val="021533E7"/>
    <w:rsid w:val="022655F4"/>
    <w:rsid w:val="02B0310F"/>
    <w:rsid w:val="03031491"/>
    <w:rsid w:val="03404493"/>
    <w:rsid w:val="0350044F"/>
    <w:rsid w:val="035937A7"/>
    <w:rsid w:val="036A59B4"/>
    <w:rsid w:val="04455AD9"/>
    <w:rsid w:val="04494535"/>
    <w:rsid w:val="046C12B8"/>
    <w:rsid w:val="046E6DDE"/>
    <w:rsid w:val="047168CE"/>
    <w:rsid w:val="0495080F"/>
    <w:rsid w:val="05094D59"/>
    <w:rsid w:val="05151950"/>
    <w:rsid w:val="05B747B5"/>
    <w:rsid w:val="05F9301F"/>
    <w:rsid w:val="0616597F"/>
    <w:rsid w:val="067508F8"/>
    <w:rsid w:val="06CE625A"/>
    <w:rsid w:val="07B94814"/>
    <w:rsid w:val="0822060B"/>
    <w:rsid w:val="083B16CD"/>
    <w:rsid w:val="08E104C7"/>
    <w:rsid w:val="08F7325B"/>
    <w:rsid w:val="09410F65"/>
    <w:rsid w:val="09847EFD"/>
    <w:rsid w:val="09D43B87"/>
    <w:rsid w:val="0A067AB9"/>
    <w:rsid w:val="0A206DCD"/>
    <w:rsid w:val="0A5D3B7D"/>
    <w:rsid w:val="0A7113D6"/>
    <w:rsid w:val="0A8A06EA"/>
    <w:rsid w:val="0ACC0D02"/>
    <w:rsid w:val="0AE24082"/>
    <w:rsid w:val="0AF53DB5"/>
    <w:rsid w:val="0B865355"/>
    <w:rsid w:val="0B9D61FB"/>
    <w:rsid w:val="0C122745"/>
    <w:rsid w:val="0C676F35"/>
    <w:rsid w:val="0C6A07D3"/>
    <w:rsid w:val="0C741652"/>
    <w:rsid w:val="0C803B53"/>
    <w:rsid w:val="0CCA74C4"/>
    <w:rsid w:val="0CE42333"/>
    <w:rsid w:val="0D2210AE"/>
    <w:rsid w:val="0D6B65B1"/>
    <w:rsid w:val="0D6E60A1"/>
    <w:rsid w:val="0DE93979"/>
    <w:rsid w:val="0E1A1D85"/>
    <w:rsid w:val="0E794CFD"/>
    <w:rsid w:val="0E7C659C"/>
    <w:rsid w:val="0E807E3A"/>
    <w:rsid w:val="0F024CF3"/>
    <w:rsid w:val="0F0F39C2"/>
    <w:rsid w:val="0F2D36A2"/>
    <w:rsid w:val="0F346E76"/>
    <w:rsid w:val="0F7D081D"/>
    <w:rsid w:val="0FCC1D57"/>
    <w:rsid w:val="0FD04DF1"/>
    <w:rsid w:val="10D10E21"/>
    <w:rsid w:val="10E5667A"/>
    <w:rsid w:val="10FB7C4C"/>
    <w:rsid w:val="1158509E"/>
    <w:rsid w:val="11651569"/>
    <w:rsid w:val="116C28F7"/>
    <w:rsid w:val="11DF131B"/>
    <w:rsid w:val="12064AFA"/>
    <w:rsid w:val="1209283C"/>
    <w:rsid w:val="12096398"/>
    <w:rsid w:val="122E4051"/>
    <w:rsid w:val="126D4B79"/>
    <w:rsid w:val="12AF6F40"/>
    <w:rsid w:val="12CB18A0"/>
    <w:rsid w:val="12D76496"/>
    <w:rsid w:val="12E34E3B"/>
    <w:rsid w:val="130A23C8"/>
    <w:rsid w:val="135D699C"/>
    <w:rsid w:val="139B74C4"/>
    <w:rsid w:val="13F734B2"/>
    <w:rsid w:val="140B289C"/>
    <w:rsid w:val="14277ECA"/>
    <w:rsid w:val="14575AE1"/>
    <w:rsid w:val="14777F31"/>
    <w:rsid w:val="14993B5A"/>
    <w:rsid w:val="1525173B"/>
    <w:rsid w:val="15273705"/>
    <w:rsid w:val="15455939"/>
    <w:rsid w:val="157E709D"/>
    <w:rsid w:val="157FAB2F"/>
    <w:rsid w:val="159643E7"/>
    <w:rsid w:val="159863B1"/>
    <w:rsid w:val="160F7CF5"/>
    <w:rsid w:val="169A7F07"/>
    <w:rsid w:val="16F75359"/>
    <w:rsid w:val="17141A67"/>
    <w:rsid w:val="173043C7"/>
    <w:rsid w:val="178D4D46"/>
    <w:rsid w:val="18137F71"/>
    <w:rsid w:val="18E35B95"/>
    <w:rsid w:val="194303E2"/>
    <w:rsid w:val="1A3146DE"/>
    <w:rsid w:val="1A3D12D5"/>
    <w:rsid w:val="1A55661F"/>
    <w:rsid w:val="1AEE25CF"/>
    <w:rsid w:val="1B252495"/>
    <w:rsid w:val="1C13053F"/>
    <w:rsid w:val="1C177840"/>
    <w:rsid w:val="1C3E1334"/>
    <w:rsid w:val="1C7865F4"/>
    <w:rsid w:val="1C8E5E18"/>
    <w:rsid w:val="1CBB9D98"/>
    <w:rsid w:val="1DB21FDA"/>
    <w:rsid w:val="1DB23D88"/>
    <w:rsid w:val="1E7F6A26"/>
    <w:rsid w:val="1EBD399D"/>
    <w:rsid w:val="1ED65854"/>
    <w:rsid w:val="1EE461C3"/>
    <w:rsid w:val="1F7F0693"/>
    <w:rsid w:val="1FBFD042"/>
    <w:rsid w:val="20390790"/>
    <w:rsid w:val="20461648"/>
    <w:rsid w:val="20A35C0A"/>
    <w:rsid w:val="217C0935"/>
    <w:rsid w:val="21D4251F"/>
    <w:rsid w:val="21F20BF7"/>
    <w:rsid w:val="22372AAE"/>
    <w:rsid w:val="22DE117B"/>
    <w:rsid w:val="238D507B"/>
    <w:rsid w:val="23B32608"/>
    <w:rsid w:val="23BA5744"/>
    <w:rsid w:val="23D22A8E"/>
    <w:rsid w:val="241B4285"/>
    <w:rsid w:val="24443260"/>
    <w:rsid w:val="24F353B2"/>
    <w:rsid w:val="253B0B07"/>
    <w:rsid w:val="259C15A5"/>
    <w:rsid w:val="26062EC3"/>
    <w:rsid w:val="2610789E"/>
    <w:rsid w:val="264E03C6"/>
    <w:rsid w:val="2685203A"/>
    <w:rsid w:val="26CC6AE7"/>
    <w:rsid w:val="26F54D9C"/>
    <w:rsid w:val="272555CB"/>
    <w:rsid w:val="27271343"/>
    <w:rsid w:val="272D447F"/>
    <w:rsid w:val="275154ED"/>
    <w:rsid w:val="279462AC"/>
    <w:rsid w:val="27C2106B"/>
    <w:rsid w:val="280653FC"/>
    <w:rsid w:val="28700AC7"/>
    <w:rsid w:val="28F039B6"/>
    <w:rsid w:val="28FC1CC4"/>
    <w:rsid w:val="28FE2577"/>
    <w:rsid w:val="291B4ED7"/>
    <w:rsid w:val="297E7214"/>
    <w:rsid w:val="2AB56C65"/>
    <w:rsid w:val="2ABC6246"/>
    <w:rsid w:val="2B035C23"/>
    <w:rsid w:val="2B0F6376"/>
    <w:rsid w:val="2B163BA8"/>
    <w:rsid w:val="2B1971F4"/>
    <w:rsid w:val="2B386E5C"/>
    <w:rsid w:val="2B560448"/>
    <w:rsid w:val="2B724B56"/>
    <w:rsid w:val="2B8F5708"/>
    <w:rsid w:val="2BA78B31"/>
    <w:rsid w:val="2BB05DAB"/>
    <w:rsid w:val="2BC90C1A"/>
    <w:rsid w:val="2C047EA4"/>
    <w:rsid w:val="2C6C77F8"/>
    <w:rsid w:val="2CB3380D"/>
    <w:rsid w:val="2D0B3A35"/>
    <w:rsid w:val="2D0F08AF"/>
    <w:rsid w:val="2D1F486A"/>
    <w:rsid w:val="2D542766"/>
    <w:rsid w:val="2D8A262B"/>
    <w:rsid w:val="2D8F379E"/>
    <w:rsid w:val="2DAD2ACA"/>
    <w:rsid w:val="2DD04802"/>
    <w:rsid w:val="2DEA4E78"/>
    <w:rsid w:val="2E267445"/>
    <w:rsid w:val="2E7D5CEC"/>
    <w:rsid w:val="2EAD4823"/>
    <w:rsid w:val="2ECE02F6"/>
    <w:rsid w:val="2EE87609"/>
    <w:rsid w:val="2F106B60"/>
    <w:rsid w:val="2F34284F"/>
    <w:rsid w:val="2F430CE4"/>
    <w:rsid w:val="2F68074A"/>
    <w:rsid w:val="2FA06136"/>
    <w:rsid w:val="2FD44032"/>
    <w:rsid w:val="2FDB53C0"/>
    <w:rsid w:val="2FE34275"/>
    <w:rsid w:val="2FEF157E"/>
    <w:rsid w:val="30661F9C"/>
    <w:rsid w:val="306E7FE2"/>
    <w:rsid w:val="307355F9"/>
    <w:rsid w:val="308C0468"/>
    <w:rsid w:val="30C714A1"/>
    <w:rsid w:val="31456F95"/>
    <w:rsid w:val="31A0241D"/>
    <w:rsid w:val="31EA3699"/>
    <w:rsid w:val="31EF0CAF"/>
    <w:rsid w:val="32081D71"/>
    <w:rsid w:val="32112623"/>
    <w:rsid w:val="32326DEE"/>
    <w:rsid w:val="32786EF6"/>
    <w:rsid w:val="32A73338"/>
    <w:rsid w:val="32CB5278"/>
    <w:rsid w:val="32E0684A"/>
    <w:rsid w:val="33185FE3"/>
    <w:rsid w:val="33240E2C"/>
    <w:rsid w:val="33661445"/>
    <w:rsid w:val="337A75B0"/>
    <w:rsid w:val="33B91574"/>
    <w:rsid w:val="33C57F19"/>
    <w:rsid w:val="33DE722D"/>
    <w:rsid w:val="33F289C6"/>
    <w:rsid w:val="34605E94"/>
    <w:rsid w:val="34FF745B"/>
    <w:rsid w:val="350902DA"/>
    <w:rsid w:val="35156C7E"/>
    <w:rsid w:val="35411821"/>
    <w:rsid w:val="35EA010B"/>
    <w:rsid w:val="35FE5A48"/>
    <w:rsid w:val="36154A5C"/>
    <w:rsid w:val="36AF0C6C"/>
    <w:rsid w:val="36D87F64"/>
    <w:rsid w:val="377D6D5D"/>
    <w:rsid w:val="37B73DBF"/>
    <w:rsid w:val="37ECB240"/>
    <w:rsid w:val="380354B4"/>
    <w:rsid w:val="38305B7D"/>
    <w:rsid w:val="3862290F"/>
    <w:rsid w:val="387E0FDF"/>
    <w:rsid w:val="38F7B3E1"/>
    <w:rsid w:val="39161217"/>
    <w:rsid w:val="3958538C"/>
    <w:rsid w:val="398048E2"/>
    <w:rsid w:val="39B20F40"/>
    <w:rsid w:val="39CA2D8A"/>
    <w:rsid w:val="3A371445"/>
    <w:rsid w:val="3A659881"/>
    <w:rsid w:val="3A891983"/>
    <w:rsid w:val="3AB72586"/>
    <w:rsid w:val="3AE74C19"/>
    <w:rsid w:val="3B4A33FA"/>
    <w:rsid w:val="3B561D9F"/>
    <w:rsid w:val="3B5D137F"/>
    <w:rsid w:val="3BD553B9"/>
    <w:rsid w:val="3C025A83"/>
    <w:rsid w:val="3C137C90"/>
    <w:rsid w:val="3CA60B04"/>
    <w:rsid w:val="3CA6B32B"/>
    <w:rsid w:val="3D255ECD"/>
    <w:rsid w:val="3D2A34E3"/>
    <w:rsid w:val="3D6D81DF"/>
    <w:rsid w:val="3D7D99EE"/>
    <w:rsid w:val="3DAE5EC2"/>
    <w:rsid w:val="3DEEA7D4"/>
    <w:rsid w:val="3DF24765"/>
    <w:rsid w:val="3E255E57"/>
    <w:rsid w:val="3E573E64"/>
    <w:rsid w:val="3E6B790F"/>
    <w:rsid w:val="3EC86B10"/>
    <w:rsid w:val="3EE768A5"/>
    <w:rsid w:val="3F1F8562"/>
    <w:rsid w:val="3F48643C"/>
    <w:rsid w:val="3F836EDA"/>
    <w:rsid w:val="3F984734"/>
    <w:rsid w:val="3FA7B435"/>
    <w:rsid w:val="3FBA7A92"/>
    <w:rsid w:val="3FCF3ECE"/>
    <w:rsid w:val="3FDED656"/>
    <w:rsid w:val="3FEEF227"/>
    <w:rsid w:val="3FF34060"/>
    <w:rsid w:val="3FFABAE0"/>
    <w:rsid w:val="3FFFCD77"/>
    <w:rsid w:val="400224F5"/>
    <w:rsid w:val="405D772B"/>
    <w:rsid w:val="408E5B37"/>
    <w:rsid w:val="40F736DC"/>
    <w:rsid w:val="410F6C78"/>
    <w:rsid w:val="411029F0"/>
    <w:rsid w:val="41A82C28"/>
    <w:rsid w:val="41CF4659"/>
    <w:rsid w:val="41F67E38"/>
    <w:rsid w:val="41FF0A9A"/>
    <w:rsid w:val="42813BA5"/>
    <w:rsid w:val="42C6780A"/>
    <w:rsid w:val="42DA32B5"/>
    <w:rsid w:val="43E048FB"/>
    <w:rsid w:val="441F0034"/>
    <w:rsid w:val="44250560"/>
    <w:rsid w:val="44330ECF"/>
    <w:rsid w:val="44DC3315"/>
    <w:rsid w:val="454A2974"/>
    <w:rsid w:val="45521829"/>
    <w:rsid w:val="458A4B1F"/>
    <w:rsid w:val="45B46040"/>
    <w:rsid w:val="460074D7"/>
    <w:rsid w:val="46276812"/>
    <w:rsid w:val="463827CD"/>
    <w:rsid w:val="463B050F"/>
    <w:rsid w:val="46843C64"/>
    <w:rsid w:val="469C7200"/>
    <w:rsid w:val="46A2233C"/>
    <w:rsid w:val="46A936CA"/>
    <w:rsid w:val="47737835"/>
    <w:rsid w:val="48623B31"/>
    <w:rsid w:val="48650722"/>
    <w:rsid w:val="48E31ABA"/>
    <w:rsid w:val="48E629B4"/>
    <w:rsid w:val="49076956"/>
    <w:rsid w:val="492434DC"/>
    <w:rsid w:val="493C4382"/>
    <w:rsid w:val="493D5952"/>
    <w:rsid w:val="49971F00"/>
    <w:rsid w:val="49AA39E1"/>
    <w:rsid w:val="49DC3DB7"/>
    <w:rsid w:val="49ED0AC5"/>
    <w:rsid w:val="4AC960E9"/>
    <w:rsid w:val="4AD8632C"/>
    <w:rsid w:val="4B0B4954"/>
    <w:rsid w:val="4B7C315C"/>
    <w:rsid w:val="4B920BD1"/>
    <w:rsid w:val="4BA97CC9"/>
    <w:rsid w:val="4BB9615E"/>
    <w:rsid w:val="4BCFFF52"/>
    <w:rsid w:val="4BDB2578"/>
    <w:rsid w:val="4C211F55"/>
    <w:rsid w:val="4C3752D5"/>
    <w:rsid w:val="4C5B0FC3"/>
    <w:rsid w:val="4CD6689C"/>
    <w:rsid w:val="4CE52F83"/>
    <w:rsid w:val="4D1A0E7E"/>
    <w:rsid w:val="4D579D3C"/>
    <w:rsid w:val="4D782049"/>
    <w:rsid w:val="4D956757"/>
    <w:rsid w:val="4DC96400"/>
    <w:rsid w:val="4DD74FC1"/>
    <w:rsid w:val="4E872543"/>
    <w:rsid w:val="4EC05A55"/>
    <w:rsid w:val="4F9C3DCC"/>
    <w:rsid w:val="4FE87012"/>
    <w:rsid w:val="500F0A42"/>
    <w:rsid w:val="50324731"/>
    <w:rsid w:val="505A77E4"/>
    <w:rsid w:val="505E5526"/>
    <w:rsid w:val="50A3118B"/>
    <w:rsid w:val="51556929"/>
    <w:rsid w:val="51BA49DE"/>
    <w:rsid w:val="51EB103B"/>
    <w:rsid w:val="52140592"/>
    <w:rsid w:val="521D4F6D"/>
    <w:rsid w:val="52287B99"/>
    <w:rsid w:val="52483D98"/>
    <w:rsid w:val="52741030"/>
    <w:rsid w:val="52C61160"/>
    <w:rsid w:val="53063E87"/>
    <w:rsid w:val="53272610"/>
    <w:rsid w:val="5386726D"/>
    <w:rsid w:val="53C953AC"/>
    <w:rsid w:val="54065CB8"/>
    <w:rsid w:val="540E1011"/>
    <w:rsid w:val="544E58B1"/>
    <w:rsid w:val="54694499"/>
    <w:rsid w:val="54BA3DF4"/>
    <w:rsid w:val="54BA4CF5"/>
    <w:rsid w:val="54C3004D"/>
    <w:rsid w:val="55A41C2D"/>
    <w:rsid w:val="55FA184D"/>
    <w:rsid w:val="56220DA3"/>
    <w:rsid w:val="564156CE"/>
    <w:rsid w:val="56876E58"/>
    <w:rsid w:val="568A7075"/>
    <w:rsid w:val="56933A4F"/>
    <w:rsid w:val="577FCB1D"/>
    <w:rsid w:val="578F4217"/>
    <w:rsid w:val="57A9177C"/>
    <w:rsid w:val="57BF2D4E"/>
    <w:rsid w:val="57CFAD1A"/>
    <w:rsid w:val="588E0972"/>
    <w:rsid w:val="58B73A25"/>
    <w:rsid w:val="58C12AF6"/>
    <w:rsid w:val="58FC58DC"/>
    <w:rsid w:val="59140E77"/>
    <w:rsid w:val="59246BE1"/>
    <w:rsid w:val="593037D7"/>
    <w:rsid w:val="595411C5"/>
    <w:rsid w:val="595C45CC"/>
    <w:rsid w:val="597C7FC9"/>
    <w:rsid w:val="59B52E52"/>
    <w:rsid w:val="59B87318"/>
    <w:rsid w:val="5A056A12"/>
    <w:rsid w:val="5A0802B0"/>
    <w:rsid w:val="5A1A070F"/>
    <w:rsid w:val="5A6E689E"/>
    <w:rsid w:val="5A8E2EAB"/>
    <w:rsid w:val="5ACE32A8"/>
    <w:rsid w:val="5AD92379"/>
    <w:rsid w:val="5AEB4D1E"/>
    <w:rsid w:val="5AF076C2"/>
    <w:rsid w:val="5B37709F"/>
    <w:rsid w:val="5B48305A"/>
    <w:rsid w:val="5B4D68C3"/>
    <w:rsid w:val="5B4F43E9"/>
    <w:rsid w:val="5B8027F4"/>
    <w:rsid w:val="5C125416"/>
    <w:rsid w:val="5C13779B"/>
    <w:rsid w:val="5C2950B7"/>
    <w:rsid w:val="5C7B120D"/>
    <w:rsid w:val="5CA06086"/>
    <w:rsid w:val="5CEE7C31"/>
    <w:rsid w:val="5D5F468B"/>
    <w:rsid w:val="5D7E0515"/>
    <w:rsid w:val="5D9B1B67"/>
    <w:rsid w:val="5DAB78D0"/>
    <w:rsid w:val="5DD46E27"/>
    <w:rsid w:val="5DF825BD"/>
    <w:rsid w:val="5E021BE6"/>
    <w:rsid w:val="5E0E058B"/>
    <w:rsid w:val="5EF5B944"/>
    <w:rsid w:val="5F061262"/>
    <w:rsid w:val="5F2B6F1B"/>
    <w:rsid w:val="5F530220"/>
    <w:rsid w:val="5F5A15AE"/>
    <w:rsid w:val="5F7969C1"/>
    <w:rsid w:val="5F8328B3"/>
    <w:rsid w:val="5FCD2752"/>
    <w:rsid w:val="5FF23595"/>
    <w:rsid w:val="607641C6"/>
    <w:rsid w:val="60936B26"/>
    <w:rsid w:val="60AE1BB1"/>
    <w:rsid w:val="615838CB"/>
    <w:rsid w:val="61A15272"/>
    <w:rsid w:val="61D03DA9"/>
    <w:rsid w:val="61FF01EB"/>
    <w:rsid w:val="62095B2A"/>
    <w:rsid w:val="622D4D58"/>
    <w:rsid w:val="62620EA5"/>
    <w:rsid w:val="62740BD9"/>
    <w:rsid w:val="6288436E"/>
    <w:rsid w:val="62B45DD4"/>
    <w:rsid w:val="6300246C"/>
    <w:rsid w:val="632048BD"/>
    <w:rsid w:val="63212B0F"/>
    <w:rsid w:val="63414F5F"/>
    <w:rsid w:val="63514A76"/>
    <w:rsid w:val="63678615"/>
    <w:rsid w:val="63D7141F"/>
    <w:rsid w:val="643248A8"/>
    <w:rsid w:val="64462101"/>
    <w:rsid w:val="64C23E7D"/>
    <w:rsid w:val="64EA6F30"/>
    <w:rsid w:val="650E0E71"/>
    <w:rsid w:val="65136487"/>
    <w:rsid w:val="658C7FE7"/>
    <w:rsid w:val="65DC4ACB"/>
    <w:rsid w:val="66291CDA"/>
    <w:rsid w:val="665723A3"/>
    <w:rsid w:val="666351EC"/>
    <w:rsid w:val="6679056C"/>
    <w:rsid w:val="668533B4"/>
    <w:rsid w:val="66956892"/>
    <w:rsid w:val="6697510B"/>
    <w:rsid w:val="66F45E44"/>
    <w:rsid w:val="670E33AA"/>
    <w:rsid w:val="67140294"/>
    <w:rsid w:val="67C717AB"/>
    <w:rsid w:val="67FB0B3E"/>
    <w:rsid w:val="686139AD"/>
    <w:rsid w:val="69342392"/>
    <w:rsid w:val="69472BA3"/>
    <w:rsid w:val="69823BDB"/>
    <w:rsid w:val="699F478D"/>
    <w:rsid w:val="69F5A238"/>
    <w:rsid w:val="6A7FD6FB"/>
    <w:rsid w:val="6AB06526"/>
    <w:rsid w:val="6B056872"/>
    <w:rsid w:val="6BBE4C73"/>
    <w:rsid w:val="6BE24E05"/>
    <w:rsid w:val="6BEE5272"/>
    <w:rsid w:val="6BEEE982"/>
    <w:rsid w:val="6CA9147F"/>
    <w:rsid w:val="6CC369E5"/>
    <w:rsid w:val="6CD7423E"/>
    <w:rsid w:val="6DA5433C"/>
    <w:rsid w:val="6DDE15FC"/>
    <w:rsid w:val="6E0263E3"/>
    <w:rsid w:val="6E564BCF"/>
    <w:rsid w:val="6E59CFE1"/>
    <w:rsid w:val="6E777A87"/>
    <w:rsid w:val="6E7855AD"/>
    <w:rsid w:val="6E810905"/>
    <w:rsid w:val="6E91666F"/>
    <w:rsid w:val="6ED50C51"/>
    <w:rsid w:val="6EDD5EE1"/>
    <w:rsid w:val="6EDFEDCB"/>
    <w:rsid w:val="6EEB3FD1"/>
    <w:rsid w:val="6EEDAF1B"/>
    <w:rsid w:val="6EFF1FEB"/>
    <w:rsid w:val="6F1A6664"/>
    <w:rsid w:val="6F3E05A4"/>
    <w:rsid w:val="6F6A3147"/>
    <w:rsid w:val="6F977CB5"/>
    <w:rsid w:val="6FB76C4F"/>
    <w:rsid w:val="6FB7C353"/>
    <w:rsid w:val="6FBFCDBA"/>
    <w:rsid w:val="6FDF0A12"/>
    <w:rsid w:val="6FDFC8AB"/>
    <w:rsid w:val="6FE50A20"/>
    <w:rsid w:val="6FFF8B7E"/>
    <w:rsid w:val="6FFF9E22"/>
    <w:rsid w:val="709D754D"/>
    <w:rsid w:val="70B6BC9B"/>
    <w:rsid w:val="70FA7A2B"/>
    <w:rsid w:val="712D267F"/>
    <w:rsid w:val="713559D7"/>
    <w:rsid w:val="71381023"/>
    <w:rsid w:val="717E112C"/>
    <w:rsid w:val="71950224"/>
    <w:rsid w:val="71C56D5B"/>
    <w:rsid w:val="71C772D3"/>
    <w:rsid w:val="72331F17"/>
    <w:rsid w:val="72676064"/>
    <w:rsid w:val="728A3B01"/>
    <w:rsid w:val="72AE5A41"/>
    <w:rsid w:val="72CC4119"/>
    <w:rsid w:val="73326672"/>
    <w:rsid w:val="737AFAEA"/>
    <w:rsid w:val="73DA901D"/>
    <w:rsid w:val="73E55492"/>
    <w:rsid w:val="74C4779E"/>
    <w:rsid w:val="74D15A17"/>
    <w:rsid w:val="74FE185B"/>
    <w:rsid w:val="753164B5"/>
    <w:rsid w:val="754C32EF"/>
    <w:rsid w:val="75CB3F55"/>
    <w:rsid w:val="75F56E20"/>
    <w:rsid w:val="75F75640"/>
    <w:rsid w:val="76285B0A"/>
    <w:rsid w:val="762878B8"/>
    <w:rsid w:val="766D176F"/>
    <w:rsid w:val="767D7C04"/>
    <w:rsid w:val="76917410"/>
    <w:rsid w:val="769A605D"/>
    <w:rsid w:val="769D2054"/>
    <w:rsid w:val="76C27D0D"/>
    <w:rsid w:val="76EF6628"/>
    <w:rsid w:val="76F3DB18"/>
    <w:rsid w:val="77495D38"/>
    <w:rsid w:val="777F84BC"/>
    <w:rsid w:val="77FF9C91"/>
    <w:rsid w:val="781B5927"/>
    <w:rsid w:val="78784F45"/>
    <w:rsid w:val="78A84CE1"/>
    <w:rsid w:val="78F63C9E"/>
    <w:rsid w:val="79256331"/>
    <w:rsid w:val="797F2612"/>
    <w:rsid w:val="79B853F7"/>
    <w:rsid w:val="79DF0BD6"/>
    <w:rsid w:val="79FD4415"/>
    <w:rsid w:val="7A0B5527"/>
    <w:rsid w:val="7A173ECC"/>
    <w:rsid w:val="7A28432B"/>
    <w:rsid w:val="7A7FB529"/>
    <w:rsid w:val="7AB74025"/>
    <w:rsid w:val="7AED10D1"/>
    <w:rsid w:val="7AFF313D"/>
    <w:rsid w:val="7B6C6499"/>
    <w:rsid w:val="7B784E3E"/>
    <w:rsid w:val="7B9BE708"/>
    <w:rsid w:val="7BC736D0"/>
    <w:rsid w:val="7BFA1CF7"/>
    <w:rsid w:val="7BFD9D01"/>
    <w:rsid w:val="7C653614"/>
    <w:rsid w:val="7C7A6994"/>
    <w:rsid w:val="7CD04806"/>
    <w:rsid w:val="7CED6939"/>
    <w:rsid w:val="7D012C11"/>
    <w:rsid w:val="7D254B52"/>
    <w:rsid w:val="7D513B99"/>
    <w:rsid w:val="7D5D253D"/>
    <w:rsid w:val="7D9341B1"/>
    <w:rsid w:val="7DA0067C"/>
    <w:rsid w:val="7DAC0DCF"/>
    <w:rsid w:val="7DB5EA31"/>
    <w:rsid w:val="7DEFF569"/>
    <w:rsid w:val="7DF3F655"/>
    <w:rsid w:val="7DF5C985"/>
    <w:rsid w:val="7DFBFFCF"/>
    <w:rsid w:val="7E1846B6"/>
    <w:rsid w:val="7E1E7F1F"/>
    <w:rsid w:val="7EB48784"/>
    <w:rsid w:val="7ED73CF2"/>
    <w:rsid w:val="7EFA537A"/>
    <w:rsid w:val="7EFAE26C"/>
    <w:rsid w:val="7EFDD0DD"/>
    <w:rsid w:val="7EFFCFA8"/>
    <w:rsid w:val="7F17671C"/>
    <w:rsid w:val="7F1F5EA1"/>
    <w:rsid w:val="7F403EC5"/>
    <w:rsid w:val="7F5FBF95"/>
    <w:rsid w:val="7F7F2C3F"/>
    <w:rsid w:val="7F9164CE"/>
    <w:rsid w:val="7FA5C1C4"/>
    <w:rsid w:val="7FAE0E26"/>
    <w:rsid w:val="7FB126CD"/>
    <w:rsid w:val="7FBBD84C"/>
    <w:rsid w:val="7FC73A61"/>
    <w:rsid w:val="7FCF6C56"/>
    <w:rsid w:val="7FCF9792"/>
    <w:rsid w:val="7FD3B5B6"/>
    <w:rsid w:val="7FDEE24C"/>
    <w:rsid w:val="7FDF3300"/>
    <w:rsid w:val="7FE76089"/>
    <w:rsid w:val="7FEFB1FA"/>
    <w:rsid w:val="7FF58F32"/>
    <w:rsid w:val="7FF7BA47"/>
    <w:rsid w:val="7FFD41B5"/>
    <w:rsid w:val="7FFF4AA6"/>
    <w:rsid w:val="7FFFC152"/>
    <w:rsid w:val="7FFFF080"/>
    <w:rsid w:val="7FFFF7B6"/>
    <w:rsid w:val="91F79859"/>
    <w:rsid w:val="97AA1CDB"/>
    <w:rsid w:val="9AEB97A1"/>
    <w:rsid w:val="9BFDF47E"/>
    <w:rsid w:val="9F97ABE6"/>
    <w:rsid w:val="9FDD8C50"/>
    <w:rsid w:val="9FFADA41"/>
    <w:rsid w:val="9FFC746C"/>
    <w:rsid w:val="9FFFA188"/>
    <w:rsid w:val="AC9F5931"/>
    <w:rsid w:val="AFB79D33"/>
    <w:rsid w:val="AFF57934"/>
    <w:rsid w:val="B7D6FBCA"/>
    <w:rsid w:val="B9FAE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spacing w:beforeAutospacing="1" w:afterAutospacing="1"/>
    </w:p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spacing w:beforeAutospacing="1" w:afterAutospacing="1"/>
    </w:p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1392</Characters>
  <Application>Microsoft Office Word</Application>
  <DocSecurity>0</DocSecurity>
  <Lines>11</Lines>
  <Paragraphs>3</Paragraphs>
  <ScaleCrop>false</ScaleCrop>
  <Company>Sky123.Org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renshi</dc:creator>
  <cp:lastModifiedBy>User</cp:lastModifiedBy>
  <cp:revision>2</cp:revision>
  <cp:lastPrinted>2023-06-07T02:55:00Z</cp:lastPrinted>
  <dcterms:created xsi:type="dcterms:W3CDTF">2023-11-09T02:14:00Z</dcterms:created>
  <dcterms:modified xsi:type="dcterms:W3CDTF">2023-11-09T02:14:00Z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B6B132A9ADBA46499D4C21B2B1683B9F</vt:lpwstr>
  </property>
</Properties>
</file>