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00" w:lineRule="exact"/>
        <w:jc w:val="left"/>
        <w:rPr>
          <w:rFonts w:hint="eastAsia" w:ascii="Times New Roman" w:hAnsi="Times New Roman" w:eastAsia="方正小标宋简体" w:cs="Times New Roman"/>
          <w:kern w:val="0"/>
          <w:szCs w:val="21"/>
        </w:rPr>
      </w:pPr>
    </w:p>
    <w:p>
      <w:pPr>
        <w:widowControl/>
        <w:spacing w:line="200" w:lineRule="exact"/>
        <w:jc w:val="left"/>
        <w:rPr>
          <w:rFonts w:hint="eastAsia" w:ascii="Times New Roman" w:hAnsi="Times New Roman" w:eastAsia="方正小标宋简体" w:cs="Times New Roman"/>
          <w:kern w:val="0"/>
          <w:szCs w:val="21"/>
          <w:lang w:eastAsia="zh-CN"/>
        </w:rPr>
      </w:pPr>
      <w:r>
        <w:rPr>
          <w:rFonts w:hint="eastAsia" w:ascii="Times New Roman" w:hAnsi="Times New Roman" w:eastAsia="方正小标宋简体" w:cs="Times New Roman"/>
          <w:kern w:val="0"/>
          <w:szCs w:val="21"/>
        </w:rPr>
        <w:t>附件</w:t>
      </w:r>
      <w:r>
        <w:rPr>
          <w:rFonts w:hint="eastAsia" w:ascii="Times New Roman" w:hAnsi="Times New Roman" w:eastAsia="方正小标宋简体" w:cs="Times New Roman"/>
          <w:kern w:val="0"/>
          <w:szCs w:val="21"/>
          <w:lang w:val="en-US" w:eastAsia="zh-CN"/>
        </w:rPr>
        <w:t>3：</w:t>
      </w:r>
    </w:p>
    <w:p>
      <w:pPr>
        <w:widowControl/>
        <w:spacing w:line="600" w:lineRule="exact"/>
        <w:jc w:val="center"/>
        <w:rPr>
          <w:rStyle w:val="6"/>
          <w:rFonts w:hint="eastAsia" w:ascii="宋体" w:hAnsi="宋体" w:eastAsia="宋体" w:cs="宋体"/>
          <w:b w:val="0"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诚信承诺书</w:t>
      </w:r>
    </w:p>
    <w:p>
      <w:pPr>
        <w:pStyle w:val="2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我已认真阅读《云南康旅教育投资管理有限公司2023年公开招聘公告》，清楚并理解其内容。在此我郑重承诺：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自觉遵守本次招聘公告的相关规定和纪律要求。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二、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真实、准确、完整地提供本人报名信息，并保证所提供的个人信息、证明资料、证件等相关材料及复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印件真实有效。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准确填写及提供有效的手机号码、联系电话、通讯地址等联系方式，并保证在招聘期间通讯畅通。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不弄虚作假，不伪造、不使用假证明、假证书。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如被确定为聘用对象，本人自愿遵守云南康旅教育投资管理有限公司相关制度、规定等。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六、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服从组织安排。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对违反以上承诺所造成的后果，本人自愿承担相应责任。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2560" w:firstLineChars="8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本人签名（手签）：</w:t>
      </w:r>
    </w:p>
    <w:p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2560" w:firstLineChars="8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本人身份证号码：</w:t>
      </w:r>
    </w:p>
    <w:p>
      <w:pPr>
        <w:pStyle w:val="3"/>
        <w:pageBreakBefore w:val="0"/>
        <w:kinsoku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5460" w:leftChars="2600"/>
        <w:jc w:val="center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 xml:space="preserve">      年   月   日</w:t>
      </w:r>
    </w:p>
    <w:p/>
    <w:sectPr>
      <w:pgSz w:w="11906" w:h="16838"/>
      <w:pgMar w:top="720" w:right="1134" w:bottom="72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ZjdjOGQ1YTE0NTg2MmUwZDE0OTdjNTIxMGE2Y2QifQ=="/>
  </w:docVars>
  <w:rsids>
    <w:rsidRoot w:val="42CC2EE5"/>
    <w:rsid w:val="39113ACA"/>
    <w:rsid w:val="42CC2EE5"/>
    <w:rsid w:val="4B38064C"/>
    <w:rsid w:val="5C81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2023-11-03T02:48:00Z</dcterms:created>
  <dc:creator>寸淑仙</dc:creator>
  <cp:lastModifiedBy>寸淑仙</cp:lastModifiedBy>
  <dcterms:modified xsi:type="dcterms:W3CDTF">2023-11-22T01:27:55Z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C5278A12B25F4ABEA0D591324700A7CD_11</vt:lpwstr>
  </property>
</Properties>
</file>