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C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附件2：</w:t>
      </w:r>
    </w:p>
    <w:p w14:paraId="2FFAB5A8">
      <w:pPr>
        <w:tabs>
          <w:tab w:val="left" w:pos="2478"/>
        </w:tabs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</w:p>
    <w:p w14:paraId="2E53BBBD">
      <w:pPr>
        <w:tabs>
          <w:tab w:val="left" w:pos="2478"/>
        </w:tabs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云南城投健康产业投资有限公司</w:t>
      </w:r>
    </w:p>
    <w:p w14:paraId="70005F70">
      <w:pPr>
        <w:tabs>
          <w:tab w:val="left" w:pos="2478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招聘登记表</w:t>
      </w:r>
    </w:p>
    <w:p w14:paraId="3A8DC975">
      <w:pPr>
        <w:tabs>
          <w:tab w:val="left" w:pos="2478"/>
        </w:tabs>
        <w:jc w:val="center"/>
        <w:rPr>
          <w:rFonts w:hint="eastAsia" w:ascii="方正仿宋_GBK" w:hAnsi="方正仿宋_GBK" w:eastAsia="方正仿宋_GBK" w:cs="方正仿宋_GBK"/>
          <w:sz w:val="2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编码：                          </w:t>
      </w:r>
    </w:p>
    <w:p w14:paraId="2DA9D8ED"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一、基本情况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960"/>
        <w:gridCol w:w="712"/>
        <w:gridCol w:w="842"/>
        <w:gridCol w:w="346"/>
        <w:gridCol w:w="712"/>
        <w:gridCol w:w="1069"/>
        <w:gridCol w:w="361"/>
        <w:gridCol w:w="234"/>
        <w:gridCol w:w="804"/>
        <w:gridCol w:w="1652"/>
      </w:tblGrid>
      <w:tr w14:paraId="741ED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7C730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E936E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CE74B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出生年月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BADC6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6DE1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性别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C6B60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0039A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照片</w:t>
            </w:r>
          </w:p>
        </w:tc>
      </w:tr>
      <w:tr w14:paraId="30E3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EF418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民族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91797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18C5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籍贯</w:t>
            </w: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C3EED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20A35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身体健</w:t>
            </w:r>
          </w:p>
          <w:p w14:paraId="63C0B3D3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康状况</w:t>
            </w:r>
          </w:p>
        </w:tc>
        <w:tc>
          <w:tcPr>
            <w:tcW w:w="1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22E8E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4B85D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7662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B27E3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政治</w:t>
            </w:r>
          </w:p>
          <w:p w14:paraId="583E4112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面貌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DA369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86A16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身份证号码</w:t>
            </w:r>
          </w:p>
        </w:tc>
        <w:tc>
          <w:tcPr>
            <w:tcW w:w="35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026BD">
            <w:pPr>
              <w:spacing w:line="360" w:lineRule="exact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5128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8B5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B4DD6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最高</w:t>
            </w:r>
          </w:p>
          <w:p w14:paraId="4CE91EDE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学历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DA88E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70AA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专业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C6667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C7C9B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毕业时间、学校</w:t>
            </w:r>
          </w:p>
        </w:tc>
        <w:tc>
          <w:tcPr>
            <w:tcW w:w="2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88DAB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04AB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06BA6">
            <w:pPr>
              <w:spacing w:line="360" w:lineRule="exact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电话</w:t>
            </w:r>
          </w:p>
        </w:tc>
        <w:tc>
          <w:tcPr>
            <w:tcW w:w="76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EAF77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</w:tbl>
    <w:p w14:paraId="4D9AC243">
      <w:pPr>
        <w:jc w:val="left"/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二、学习简历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658"/>
        <w:gridCol w:w="1775"/>
        <w:gridCol w:w="1454"/>
      </w:tblGrid>
      <w:tr w14:paraId="096F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F440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起止年月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7CB50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何时何学校毕（肄）业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05A1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专业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1167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证明人</w:t>
            </w:r>
          </w:p>
        </w:tc>
      </w:tr>
      <w:tr w14:paraId="05D5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9C064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01F1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A462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37B3D0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27E9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793DE7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17315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5D1F6F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FDF2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659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8FDB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69CB82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AD28E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DB3D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7E5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32651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71B6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B4F24F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0462A9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2A49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D2E8D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86681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9DD59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6347E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B5CE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CF375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说明</w:t>
            </w:r>
          </w:p>
        </w:tc>
        <w:tc>
          <w:tcPr>
            <w:tcW w:w="68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5D4D2">
            <w:pP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学习简历包括：各类脱产、业（夜）大、函授、刊授、自学等，但不包括各类短期业务培训。</w:t>
            </w:r>
          </w:p>
        </w:tc>
      </w:tr>
    </w:tbl>
    <w:p w14:paraId="6AE2F75D">
      <w:pPr>
        <w:jc w:val="left"/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三、工作经历：（含本单位、部门、岗位工种变动情况）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617"/>
        <w:gridCol w:w="1816"/>
        <w:gridCol w:w="1454"/>
      </w:tblGrid>
      <w:tr w14:paraId="2948C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42DC3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起止时间</w:t>
            </w:r>
          </w:p>
        </w:tc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FC615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在何地、</w:t>
            </w:r>
            <w:r>
              <w:rPr>
                <w:rFonts w:hint="eastAsia" w:ascii="Times New Roman" w:hAnsi="Times New Roman" w:eastAsia="方正仿宋_GBK"/>
                <w:spacing w:val="-20"/>
                <w:sz w:val="24"/>
                <w:szCs w:val="24"/>
                <w:lang w:eastAsia="zh-CN"/>
              </w:rPr>
              <w:t>何</w:t>
            </w: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部门、任何职务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7BC5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从事何工作</w:t>
            </w:r>
          </w:p>
          <w:p w14:paraId="2B92F1D8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（工种）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5FC37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证明人</w:t>
            </w:r>
          </w:p>
        </w:tc>
      </w:tr>
      <w:tr w14:paraId="2C8F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14B04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CACD3D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  <w:p w14:paraId="5140AC5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B4F1E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EC822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0578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27768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  <w:p w14:paraId="5672A8B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37BB6A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EF813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23E8F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7EF6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C5275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  <w:p w14:paraId="29ACFA34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2E6B4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05292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6CF11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B6A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DC9A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  <w:p w14:paraId="7EBD7447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C7F0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E449C9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875BE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7BF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6403">
            <w:pPr>
              <w:spacing w:line="360" w:lineRule="exact"/>
              <w:ind w:firstLine="400" w:firstLineChars="200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说明</w:t>
            </w:r>
          </w:p>
        </w:tc>
        <w:tc>
          <w:tcPr>
            <w:tcW w:w="68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31124">
            <w:pPr>
              <w:spacing w:line="360" w:lineRule="exact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1、本人经历自参加工作开始填写，起止时间应填到月。</w:t>
            </w:r>
          </w:p>
          <w:p w14:paraId="1906592A">
            <w:pPr>
              <w:spacing w:line="360" w:lineRule="exact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2、工作经历中间如有工作间断，也要填写清楚，并加以说明。</w:t>
            </w:r>
          </w:p>
        </w:tc>
      </w:tr>
    </w:tbl>
    <w:p w14:paraId="0B44ECF2">
      <w:pPr>
        <w:jc w:val="left"/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四、家庭情况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638"/>
        <w:gridCol w:w="853"/>
        <w:gridCol w:w="164"/>
        <w:gridCol w:w="332"/>
        <w:gridCol w:w="894"/>
        <w:gridCol w:w="339"/>
        <w:gridCol w:w="514"/>
        <w:gridCol w:w="621"/>
        <w:gridCol w:w="1186"/>
        <w:gridCol w:w="556"/>
        <w:gridCol w:w="511"/>
        <w:gridCol w:w="234"/>
        <w:gridCol w:w="1067"/>
      </w:tblGrid>
      <w:tr w14:paraId="4F53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9F9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家</w:t>
            </w:r>
          </w:p>
          <w:p w14:paraId="6882F6A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庭</w:t>
            </w:r>
          </w:p>
          <w:p w14:paraId="19EE9E9E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主</w:t>
            </w:r>
          </w:p>
          <w:p w14:paraId="3EC78E82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要</w:t>
            </w:r>
          </w:p>
          <w:p w14:paraId="37C14C42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成</w:t>
            </w:r>
          </w:p>
          <w:p w14:paraId="2284ED8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员</w:t>
            </w:r>
          </w:p>
          <w:p w14:paraId="568447F4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情</w:t>
            </w:r>
          </w:p>
          <w:p w14:paraId="4EFE7610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况</w:t>
            </w:r>
          </w:p>
        </w:tc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4521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配</w:t>
            </w:r>
          </w:p>
          <w:p w14:paraId="1CF52385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  <w:p w14:paraId="5CAC528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偶</w:t>
            </w: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9CBF9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0255C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0A521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曾用名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5A74E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B4FB6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出生</w:t>
            </w:r>
          </w:p>
          <w:p w14:paraId="13BFB72B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年月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4B442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7EC3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E69E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DB6ED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8727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民族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012EA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690CB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政治</w:t>
            </w:r>
          </w:p>
          <w:p w14:paraId="46CE3F89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面貌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21604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D3676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学历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1A960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50D94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2CB9D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E1B1D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8A49F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身体</w:t>
            </w:r>
          </w:p>
          <w:p w14:paraId="6E7FECE0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状况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6EEB6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4A14E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参加工</w:t>
            </w:r>
          </w:p>
          <w:p w14:paraId="19733E2F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作时间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CD67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CDD65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电话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8DDF8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268B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80B42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7FB99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2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5D0C0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工作单位、部门、职务</w:t>
            </w:r>
          </w:p>
        </w:tc>
        <w:tc>
          <w:tcPr>
            <w:tcW w:w="50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9ED0E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4638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A6CEED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1201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其</w:t>
            </w:r>
          </w:p>
          <w:p w14:paraId="0ABDC6CE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他</w:t>
            </w:r>
          </w:p>
          <w:p w14:paraId="43D41947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成</w:t>
            </w:r>
          </w:p>
          <w:p w14:paraId="45AB93B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员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A804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称谓</w:t>
            </w: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8596F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75150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年龄</w:t>
            </w: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FDF34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何地、何单位、任何职务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F3F51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备注</w:t>
            </w:r>
          </w:p>
        </w:tc>
      </w:tr>
      <w:tr w14:paraId="532D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803D1C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B30457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7203E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BA8F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D2E65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E0A1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7845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0117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06466C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7A3C1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A64F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2D8CA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C97D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65B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E16B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6AB3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C8C60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731C8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7BC7A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4F563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64527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A860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663A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3EEB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26D4A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0557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C7897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E9C66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0CA80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65F0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9F62C">
            <w:pPr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0966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AFFA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家庭情况中有何需要说明的问题</w:t>
            </w:r>
          </w:p>
        </w:tc>
        <w:tc>
          <w:tcPr>
            <w:tcW w:w="72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C169F">
            <w:pPr>
              <w:spacing w:line="360" w:lineRule="exact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</w:p>
        </w:tc>
      </w:tr>
      <w:tr w14:paraId="630B2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046BB"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说明</w:t>
            </w:r>
          </w:p>
        </w:tc>
        <w:tc>
          <w:tcPr>
            <w:tcW w:w="72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13180">
            <w:pPr>
              <w:spacing w:line="360" w:lineRule="exact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1、已婚职工应填写父母及子女情况。</w:t>
            </w:r>
          </w:p>
          <w:p w14:paraId="4DD48525">
            <w:pPr>
              <w:spacing w:line="360" w:lineRule="exact"/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2、未婚职工应填写父母及兄弟姐妹情况。</w:t>
            </w:r>
          </w:p>
        </w:tc>
      </w:tr>
      <w:tr w14:paraId="4D26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D2F7C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亲属在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康旅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集团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所属企业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（含全资、控股、参股公司）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工作情况</w:t>
            </w: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39B3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C189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关系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6D944"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所属公司</w:t>
            </w: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B70BD"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职务、岗位</w:t>
            </w:r>
          </w:p>
        </w:tc>
      </w:tr>
      <w:tr w14:paraId="55926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5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95D2">
            <w:pPr>
              <w:spacing w:line="300" w:lineRule="exact"/>
              <w:jc w:val="left"/>
            </w:pP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E81CD">
            <w:pPr>
              <w:spacing w:line="300" w:lineRule="exact"/>
              <w:jc w:val="left"/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703A1">
            <w:pPr>
              <w:spacing w:line="300" w:lineRule="exact"/>
              <w:jc w:val="left"/>
            </w:pP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5AEA">
            <w:pPr>
              <w:spacing w:line="300" w:lineRule="exact"/>
              <w:jc w:val="left"/>
            </w:pP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77800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0C35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5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7C4DB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EFCAE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35F0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557A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DCD3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09FF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5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EC91C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E921D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E8228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253F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AC59C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63627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251" w:type="dxa"/>
            <w:gridSpan w:val="2"/>
            <w:noWrap w:val="0"/>
            <w:vAlign w:val="center"/>
          </w:tcPr>
          <w:p w14:paraId="0990E80F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pacing w:val="-20"/>
                <w:sz w:val="24"/>
                <w:szCs w:val="24"/>
              </w:rPr>
              <w:t>说明</w:t>
            </w:r>
          </w:p>
        </w:tc>
        <w:tc>
          <w:tcPr>
            <w:tcW w:w="7271" w:type="dxa"/>
            <w:gridSpan w:val="12"/>
            <w:noWrap w:val="0"/>
            <w:vAlign w:val="center"/>
          </w:tcPr>
          <w:p w14:paraId="14DC6CA9">
            <w:pPr>
              <w:spacing w:line="300" w:lineRule="exact"/>
              <w:jc w:val="left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亲属关系包括：</w:t>
            </w:r>
          </w:p>
          <w:p w14:paraId="48F4CF0A">
            <w:pPr>
              <w:spacing w:line="300" w:lineRule="exact"/>
              <w:jc w:val="left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（一）夫妻关系。</w:t>
            </w:r>
          </w:p>
          <w:p w14:paraId="41A383E1">
            <w:pPr>
              <w:spacing w:line="300" w:lineRule="exact"/>
              <w:jc w:val="left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（二）直系血亲关系，即本人、父母、子女。</w:t>
            </w:r>
          </w:p>
          <w:p w14:paraId="2B7E3CA9">
            <w:pPr>
              <w:spacing w:line="300" w:lineRule="exact"/>
              <w:jc w:val="left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（三）三代以内旁系血亲及其配偶关系：包括兄弟姐妹、堂兄弟姐妹、表兄弟姐妹、叔、伯、姑、舅、姨、侄子女、甥子女以及他们的配偶。</w:t>
            </w:r>
          </w:p>
          <w:p w14:paraId="72269F2D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2"/>
              </w:rPr>
              <w:t>（四）近姻亲关系：包括配偶的父母、配偶的兄弟姐妹。</w:t>
            </w:r>
          </w:p>
        </w:tc>
      </w:tr>
      <w:tr w14:paraId="215C7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251" w:type="dxa"/>
            <w:gridSpan w:val="2"/>
            <w:noWrap w:val="0"/>
            <w:vAlign w:val="center"/>
          </w:tcPr>
          <w:p w14:paraId="2DA027EE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本人在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公司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体系外兼职情况</w:t>
            </w:r>
          </w:p>
        </w:tc>
        <w:tc>
          <w:tcPr>
            <w:tcW w:w="7271" w:type="dxa"/>
            <w:gridSpan w:val="12"/>
            <w:noWrap w:val="0"/>
            <w:vAlign w:val="center"/>
          </w:tcPr>
          <w:p w14:paraId="6423A45E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0B1A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251" w:type="dxa"/>
            <w:gridSpan w:val="2"/>
            <w:noWrap w:val="0"/>
            <w:vAlign w:val="center"/>
          </w:tcPr>
          <w:p w14:paraId="4B9AFE91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需要向组织说明的情况</w:t>
            </w:r>
          </w:p>
        </w:tc>
        <w:tc>
          <w:tcPr>
            <w:tcW w:w="7271" w:type="dxa"/>
            <w:gridSpan w:val="12"/>
            <w:noWrap w:val="0"/>
            <w:vAlign w:val="center"/>
          </w:tcPr>
          <w:p w14:paraId="0E992914">
            <w:pPr>
              <w:spacing w:line="300" w:lineRule="exact"/>
              <w:ind w:firstLine="360" w:firstLineChars="150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658C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251" w:type="dxa"/>
            <w:gridSpan w:val="2"/>
            <w:noWrap w:val="0"/>
            <w:vAlign w:val="center"/>
          </w:tcPr>
          <w:p w14:paraId="2708DE82">
            <w:pPr>
              <w:spacing w:line="3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2"/>
              </w:rPr>
              <w:t>本人签名</w:t>
            </w:r>
          </w:p>
        </w:tc>
        <w:tc>
          <w:tcPr>
            <w:tcW w:w="7271" w:type="dxa"/>
            <w:gridSpan w:val="12"/>
            <w:noWrap w:val="0"/>
            <w:vAlign w:val="center"/>
          </w:tcPr>
          <w:p w14:paraId="299313E1">
            <w:pPr>
              <w:spacing w:line="3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 w14:paraId="6E54BCF7">
            <w:pPr>
              <w:spacing w:line="300" w:lineRule="exact"/>
              <w:ind w:firstLine="480" w:firstLineChars="200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本人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承诺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所填报的全部内容系真实有效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如有不实，本人同意公司有权取消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录用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资格或立即终止已签署的劳动合同。</w:t>
            </w:r>
          </w:p>
          <w:p w14:paraId="790F27FA">
            <w:pPr>
              <w:spacing w:line="3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 w14:paraId="41F5EDEA">
            <w:pPr>
              <w:spacing w:line="3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 w14:paraId="6C895653">
            <w:pPr>
              <w:spacing w:line="3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签字：                                     </w:t>
            </w:r>
          </w:p>
          <w:p w14:paraId="300F4DAE">
            <w:pPr>
              <w:spacing w:line="3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 w14:paraId="0B22028C">
            <w:pPr>
              <w:spacing w:line="300" w:lineRule="exact"/>
              <w:jc w:val="righ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年   月   日</w:t>
            </w:r>
          </w:p>
        </w:tc>
      </w:tr>
    </w:tbl>
    <w:p w14:paraId="08E6FCC5">
      <w:pPr>
        <w:rPr>
          <w:rFonts w:hint="eastAsia" w:ascii="仿宋_GB2312" w:eastAsia="仿宋_GB2312" w:cs="黑体"/>
          <w:spacing w:val="-20"/>
          <w:sz w:val="32"/>
          <w:szCs w:val="32"/>
        </w:rPr>
      </w:pPr>
    </w:p>
    <w:p w14:paraId="58469EDA">
      <w:pPr>
        <w:rPr>
          <w:rFonts w:hint="eastAsia" w:ascii="仿宋_GB2312" w:eastAsia="仿宋_GB2312" w:cs="黑体"/>
          <w:spacing w:val="-20"/>
          <w:sz w:val="32"/>
          <w:szCs w:val="32"/>
        </w:rPr>
      </w:pPr>
    </w:p>
    <w:p w14:paraId="058693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6E0E30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5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2026-06-09T09:05:50Z</dcterms:created>
  <dc:creator>lenovo</dc:creator>
  <cp:lastModifiedBy>张关艳</cp:lastModifiedBy>
  <dcterms:modified xsi:type="dcterms:W3CDTF">2026-06-09T09:06:32Z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eyJoZGlkIjoiMTQ4Y2M1MzdjMGUzMzdiY2M1NTRjZWY1M2YzNGI0MjkiLCJ1c2VySWQiOiIxNzA2OTk0ODM5In0=</vt:lpwstr>
  </property>
  <property fmtid="{D5CDD505-2E9C-101B-9397-08002B2CF9AE}" pid="4" name="ICV">
    <vt:lpwstr>08DC92D494EC43E4AC57A50F8FF72AC0_12</vt:lpwstr>
  </property>
</Properties>
</file>